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B142" w14:textId="4240246F" w:rsidR="00944086" w:rsidRPr="00812E78" w:rsidRDefault="00BF65B4" w:rsidP="00B22A84">
      <w:pPr>
        <w:spacing w:line="276" w:lineRule="auto"/>
        <w:jc w:val="center"/>
        <w:rPr>
          <w:b/>
          <w:bCs/>
          <w:sz w:val="30"/>
          <w:szCs w:val="30"/>
        </w:rPr>
      </w:pPr>
      <w:r w:rsidRPr="00812E78">
        <w:rPr>
          <w:b/>
          <w:bCs/>
          <w:sz w:val="30"/>
          <w:szCs w:val="30"/>
        </w:rPr>
        <w:t>T</w:t>
      </w:r>
      <w:r w:rsidR="00830F34">
        <w:rPr>
          <w:b/>
          <w:bCs/>
          <w:sz w:val="30"/>
          <w:szCs w:val="30"/>
        </w:rPr>
        <w:t>He</w:t>
      </w:r>
      <w:r w:rsidRPr="00812E78">
        <w:rPr>
          <w:b/>
          <w:bCs/>
          <w:sz w:val="30"/>
          <w:szCs w:val="30"/>
        </w:rPr>
        <w:t xml:space="preserve"> FAMILY &amp; </w:t>
      </w:r>
      <w:r w:rsidR="00830F34">
        <w:rPr>
          <w:b/>
          <w:bCs/>
          <w:sz w:val="30"/>
          <w:szCs w:val="30"/>
        </w:rPr>
        <w:t>COMMUNITY</w:t>
      </w:r>
      <w:r w:rsidRPr="00812E78">
        <w:rPr>
          <w:b/>
          <w:bCs/>
          <w:sz w:val="30"/>
          <w:szCs w:val="30"/>
        </w:rPr>
        <w:t xml:space="preserve"> GROUP, REGISTERED CHARITY: 1192942</w:t>
      </w:r>
    </w:p>
    <w:p w14:paraId="6D06EF3D" w14:textId="77777777" w:rsidR="00EF1D16" w:rsidRPr="00812E78" w:rsidRDefault="00BF65B4" w:rsidP="00B22A84">
      <w:pPr>
        <w:spacing w:line="276" w:lineRule="auto"/>
        <w:jc w:val="center"/>
        <w:rPr>
          <w:b/>
          <w:bCs/>
          <w:sz w:val="30"/>
          <w:szCs w:val="30"/>
        </w:rPr>
      </w:pPr>
      <w:r w:rsidRPr="00812E78">
        <w:rPr>
          <w:b/>
          <w:bCs/>
          <w:sz w:val="30"/>
          <w:szCs w:val="30"/>
        </w:rPr>
        <w:t>VOLUNTEER APPLICATION FORM</w:t>
      </w:r>
    </w:p>
    <w:p w14:paraId="3E14F531" w14:textId="77777777" w:rsidR="00A91FF2" w:rsidRDefault="00A91FF2" w:rsidP="00B22A84">
      <w:pPr>
        <w:spacing w:line="276" w:lineRule="auto"/>
        <w:jc w:val="center"/>
        <w:rPr>
          <w:b/>
          <w:bCs/>
        </w:rPr>
      </w:pPr>
    </w:p>
    <w:p w14:paraId="450F205B" w14:textId="77777777" w:rsidR="00A91FF2" w:rsidRPr="007914F2" w:rsidRDefault="00A91FF2" w:rsidP="00A91FF2">
      <w:pPr>
        <w:spacing w:line="276" w:lineRule="auto"/>
        <w:jc w:val="both"/>
        <w:rPr>
          <w:b/>
          <w:bCs/>
          <w:sz w:val="24"/>
          <w:szCs w:val="24"/>
        </w:rPr>
      </w:pPr>
      <w:r w:rsidRPr="007914F2">
        <w:rPr>
          <w:b/>
          <w:bCs/>
          <w:sz w:val="24"/>
          <w:szCs w:val="24"/>
        </w:rPr>
        <w:t>Section 1 – Personal De</w:t>
      </w:r>
      <w:r w:rsidR="00C659C6" w:rsidRPr="007914F2">
        <w:rPr>
          <w:b/>
          <w:bCs/>
          <w:sz w:val="24"/>
          <w:szCs w:val="24"/>
        </w:rPr>
        <w:t>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44"/>
      </w:tblGrid>
      <w:tr w:rsidR="00D03765" w:rsidRPr="00F33D31" w14:paraId="5778E767" w14:textId="77777777" w:rsidTr="00EA1B4A">
        <w:trPr>
          <w:trHeight w:val="325"/>
        </w:trPr>
        <w:tc>
          <w:tcPr>
            <w:tcW w:w="4957" w:type="dxa"/>
          </w:tcPr>
          <w:p w14:paraId="70592ECE" w14:textId="77777777" w:rsidR="00D03765" w:rsidRPr="00F33D31" w:rsidRDefault="001F0D52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33D31">
              <w:rPr>
                <w:b/>
                <w:bCs/>
                <w:sz w:val="24"/>
                <w:szCs w:val="24"/>
              </w:rPr>
              <w:t>First Name (S)</w:t>
            </w:r>
            <w:r w:rsidR="00F86F4B" w:rsidRPr="00F33D3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4" w:type="dxa"/>
          </w:tcPr>
          <w:p w14:paraId="28657652" w14:textId="77777777" w:rsidR="00D03765" w:rsidRPr="00F33D31" w:rsidRDefault="00F86F4B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F33D31">
              <w:rPr>
                <w:b/>
                <w:bCs/>
                <w:sz w:val="24"/>
                <w:szCs w:val="24"/>
              </w:rPr>
              <w:t>Surname:</w:t>
            </w:r>
          </w:p>
        </w:tc>
      </w:tr>
    </w:tbl>
    <w:p w14:paraId="54523C6C" w14:textId="77777777" w:rsidR="00644107" w:rsidRPr="00052301" w:rsidRDefault="00644107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</w:tblGrid>
      <w:tr w:rsidR="00644107" w14:paraId="762D64C6" w14:textId="77777777" w:rsidTr="00644107">
        <w:tc>
          <w:tcPr>
            <w:tcW w:w="3485" w:type="dxa"/>
          </w:tcPr>
          <w:p w14:paraId="71E4EB8D" w14:textId="77777777" w:rsidR="00644107" w:rsidRDefault="00052301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9E5B10">
              <w:rPr>
                <w:b/>
                <w:bCs/>
                <w:sz w:val="24"/>
                <w:szCs w:val="24"/>
              </w:rPr>
              <w:t>D.O.B:</w:t>
            </w:r>
          </w:p>
        </w:tc>
      </w:tr>
    </w:tbl>
    <w:p w14:paraId="467FF724" w14:textId="77777777" w:rsidR="00C659C6" w:rsidRPr="00086948" w:rsidRDefault="00C659C6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21E80" w14:paraId="42CCFE8F" w14:textId="77777777" w:rsidTr="005C605D">
        <w:tc>
          <w:tcPr>
            <w:tcW w:w="10201" w:type="dxa"/>
          </w:tcPr>
          <w:p w14:paraId="3638F99E" w14:textId="77777777" w:rsidR="00621E80" w:rsidRDefault="00621E80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  <w:r w:rsidR="00C5290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21E80" w14:paraId="5C097461" w14:textId="77777777" w:rsidTr="005C605D">
        <w:tc>
          <w:tcPr>
            <w:tcW w:w="10201" w:type="dxa"/>
          </w:tcPr>
          <w:p w14:paraId="4D4E9DD3" w14:textId="77777777" w:rsidR="00621E80" w:rsidRDefault="00621E80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21E80" w14:paraId="4EC4DBF0" w14:textId="77777777" w:rsidTr="005C605D">
        <w:tc>
          <w:tcPr>
            <w:tcW w:w="10201" w:type="dxa"/>
          </w:tcPr>
          <w:p w14:paraId="71C28713" w14:textId="77777777" w:rsidR="00621E80" w:rsidRDefault="005B0991" w:rsidP="00935A48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Postcode</w:t>
            </w:r>
            <w:r w:rsidR="00935A48">
              <w:rPr>
                <w:b/>
                <w:bCs/>
                <w:sz w:val="24"/>
                <w:szCs w:val="24"/>
              </w:rPr>
              <w:t xml:space="preserve">:                                       .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1365FB9" w14:textId="77777777" w:rsidR="00260C93" w:rsidRPr="002C5D25" w:rsidRDefault="00260C93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677"/>
      </w:tblGrid>
      <w:tr w:rsidR="00086948" w14:paraId="73DC12AA" w14:textId="77777777" w:rsidTr="005C605D">
        <w:tc>
          <w:tcPr>
            <w:tcW w:w="5524" w:type="dxa"/>
          </w:tcPr>
          <w:p w14:paraId="4E033EBB" w14:textId="77777777" w:rsidR="00086948" w:rsidRDefault="00CA642B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 Number:</w:t>
            </w:r>
          </w:p>
        </w:tc>
        <w:tc>
          <w:tcPr>
            <w:tcW w:w="4677" w:type="dxa"/>
          </w:tcPr>
          <w:p w14:paraId="6D8A75F4" w14:textId="77777777" w:rsidR="00086948" w:rsidRDefault="00CA642B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Tel:</w:t>
            </w:r>
          </w:p>
        </w:tc>
      </w:tr>
    </w:tbl>
    <w:p w14:paraId="5CC4FBDE" w14:textId="77777777" w:rsidR="00086948" w:rsidRPr="00D42C9A" w:rsidRDefault="00086948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5363E" w14:paraId="5D497AB3" w14:textId="77777777" w:rsidTr="00D42C9A">
        <w:tc>
          <w:tcPr>
            <w:tcW w:w="10201" w:type="dxa"/>
          </w:tcPr>
          <w:p w14:paraId="0BFF5416" w14:textId="77777777" w:rsidR="0055363E" w:rsidRDefault="0043557A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</w:tr>
      <w:tr w:rsidR="0055363E" w14:paraId="62F5F8E2" w14:textId="77777777" w:rsidTr="00D42C9A">
        <w:tc>
          <w:tcPr>
            <w:tcW w:w="10201" w:type="dxa"/>
          </w:tcPr>
          <w:p w14:paraId="66F51365" w14:textId="77777777" w:rsidR="0055363E" w:rsidRDefault="0043557A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Emergency contact </w:t>
            </w:r>
            <w:r w:rsidR="00D43E36">
              <w:rPr>
                <w:b/>
                <w:bCs/>
                <w:sz w:val="24"/>
                <w:szCs w:val="24"/>
              </w:rPr>
              <w:t>Name:</w:t>
            </w:r>
          </w:p>
        </w:tc>
      </w:tr>
      <w:tr w:rsidR="0055363E" w14:paraId="40BB7D7F" w14:textId="77777777" w:rsidTr="00D42C9A">
        <w:tc>
          <w:tcPr>
            <w:tcW w:w="10201" w:type="dxa"/>
          </w:tcPr>
          <w:p w14:paraId="1159E539" w14:textId="77777777" w:rsidR="0055363E" w:rsidRDefault="00D43E36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Emergency Contact Number:</w:t>
            </w:r>
          </w:p>
        </w:tc>
      </w:tr>
    </w:tbl>
    <w:p w14:paraId="73CA370B" w14:textId="77777777" w:rsidR="0055363E" w:rsidRDefault="005C605D" w:rsidP="00A91FF2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Section </w:t>
      </w:r>
      <w:r w:rsidR="007914F2">
        <w:rPr>
          <w:b/>
          <w:bCs/>
          <w:sz w:val="24"/>
          <w:szCs w:val="24"/>
        </w:rPr>
        <w:t>2 – Personal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30740" w14:paraId="5EDCDDBE" w14:textId="77777777" w:rsidTr="00B30740">
        <w:tc>
          <w:tcPr>
            <w:tcW w:w="10201" w:type="dxa"/>
          </w:tcPr>
          <w:p w14:paraId="2FAE8CE5" w14:textId="77777777" w:rsidR="005C38EF" w:rsidRPr="005C38EF" w:rsidRDefault="005C38EF" w:rsidP="005C38E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C38EF"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1. What are your general interests and hobbies?</w:t>
            </w:r>
          </w:p>
          <w:p w14:paraId="565FF63F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A76AC8C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5C652A5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45D7156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FD1D194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F61CC5E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5EA156D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044EA4A" w14:textId="77777777" w:rsidR="005C38EF" w:rsidRDefault="005C38EF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A339917" w14:textId="77777777" w:rsidR="00411D9B" w:rsidRPr="00DA2941" w:rsidRDefault="00411D9B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AC429D" w14:paraId="2FA1E269" w14:textId="77777777" w:rsidTr="00AC429D">
        <w:tc>
          <w:tcPr>
            <w:tcW w:w="10201" w:type="dxa"/>
          </w:tcPr>
          <w:p w14:paraId="0884E3BF" w14:textId="77777777" w:rsidR="006F7383" w:rsidRPr="006F7383" w:rsidRDefault="006F7383" w:rsidP="006F7383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6F7383"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2. Please give details of where you have gained experience of working with</w:t>
            </w:r>
            <w:r w:rsidR="00512283"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In your community?</w:t>
            </w:r>
          </w:p>
          <w:p w14:paraId="6D21C870" w14:textId="77777777" w:rsidR="00AC429D" w:rsidRDefault="00AC429D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413576A" w14:textId="77777777" w:rsidR="00AC429D" w:rsidRDefault="00AC429D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50D588C" w14:textId="77777777" w:rsidR="00AC429D" w:rsidRDefault="00AC429D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C0AC0EF" w14:textId="77777777" w:rsidR="00AC429D" w:rsidRDefault="00AC429D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3987501" w14:textId="77777777" w:rsidR="00AC429D" w:rsidRDefault="00AC429D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80AE344" w14:textId="77777777" w:rsidR="00AC429D" w:rsidRDefault="00AC429D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4BD5CE7" w14:textId="77777777" w:rsidR="00AC429D" w:rsidRDefault="00AC429D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0779D79" w14:textId="77777777" w:rsidR="00AC429D" w:rsidRPr="00E73364" w:rsidRDefault="00AC429D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A404B" w14:paraId="0138B27B" w14:textId="77777777" w:rsidTr="000A404B">
        <w:tc>
          <w:tcPr>
            <w:tcW w:w="10201" w:type="dxa"/>
          </w:tcPr>
          <w:p w14:paraId="37E1282A" w14:textId="77777777" w:rsidR="00DB0CC5" w:rsidRPr="00DB0CC5" w:rsidRDefault="00DB0CC5" w:rsidP="00DB0CC5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DB0CC5"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4. Please explain why you would like to volunteer?</w:t>
            </w:r>
          </w:p>
          <w:p w14:paraId="53CE9AD0" w14:textId="77777777" w:rsidR="000A404B" w:rsidRDefault="000A404B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816094F" w14:textId="77777777" w:rsidR="00DB0CC5" w:rsidRDefault="00DB0CC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06FFD2E" w14:textId="77777777" w:rsidR="00DB0CC5" w:rsidRDefault="00DB0CC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2350B39E" w14:textId="77777777" w:rsidR="00DB0CC5" w:rsidRDefault="00DB0CC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A076912" w14:textId="77777777" w:rsidR="00DB0CC5" w:rsidRDefault="00DB0CC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956CBFA" w14:textId="77777777" w:rsidR="00DB0CC5" w:rsidRDefault="00DB0CC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51DC1A00" w14:textId="77777777" w:rsidR="00DB0CC5" w:rsidRDefault="00DB0CC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3DE4639" w14:textId="77777777" w:rsidR="00DB0CC5" w:rsidRDefault="00DB0CC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723CDE1" w14:textId="77777777" w:rsidR="00DA2941" w:rsidRPr="00F51A6D" w:rsidRDefault="00DA2941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038CE" w14:paraId="5694AD2A" w14:textId="77777777" w:rsidTr="00E355C9">
        <w:tc>
          <w:tcPr>
            <w:tcW w:w="10201" w:type="dxa"/>
          </w:tcPr>
          <w:p w14:paraId="339E2F98" w14:textId="00A9604E" w:rsidR="00B038CE" w:rsidRDefault="00E355C9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you Speak Welsh?    </w:t>
            </w:r>
            <w:r w:rsidR="004B1A8A">
              <w:rPr>
                <w:b/>
                <w:bCs/>
                <w:sz w:val="24"/>
                <w:szCs w:val="24"/>
              </w:rPr>
              <w:t>Yes</w:t>
            </w:r>
            <w:r w:rsidR="004B1A8A" w:rsidRPr="00250934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B1A8A">
              <w:rPr>
                <w:b/>
                <w:bCs/>
                <w:sz w:val="24"/>
                <w:szCs w:val="24"/>
              </w:rPr>
              <w:t xml:space="preserve">        No</w:t>
            </w:r>
            <w:r w:rsidR="004B1A8A" w:rsidRPr="00250934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4B1A8A">
              <w:rPr>
                <w:b/>
                <w:bCs/>
                <w:sz w:val="24"/>
                <w:szCs w:val="24"/>
              </w:rPr>
              <w:t xml:space="preserve">         (</w:t>
            </w:r>
            <w:r w:rsidR="005145AB">
              <w:rPr>
                <w:b/>
                <w:bCs/>
                <w:sz w:val="24"/>
                <w:szCs w:val="24"/>
              </w:rPr>
              <w:t>Please</w:t>
            </w:r>
            <w:r w:rsidR="009A0318">
              <w:rPr>
                <w:b/>
                <w:bCs/>
                <w:sz w:val="24"/>
                <w:szCs w:val="24"/>
              </w:rPr>
              <w:t xml:space="preserve"> delete as necessary</w:t>
            </w:r>
            <w:r w:rsidR="004B1A8A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20C40105" w14:textId="77777777" w:rsidR="00405B05" w:rsidRDefault="00405B05" w:rsidP="00A91FF2">
      <w:pPr>
        <w:spacing w:line="276" w:lineRule="auto"/>
        <w:jc w:val="both"/>
        <w:rPr>
          <w:b/>
          <w:bCs/>
          <w:sz w:val="24"/>
          <w:szCs w:val="24"/>
        </w:rPr>
      </w:pPr>
    </w:p>
    <w:p w14:paraId="5FB64C2D" w14:textId="77777777" w:rsidR="00BB5C5E" w:rsidRDefault="00BB5C5E" w:rsidP="00A91FF2">
      <w:pPr>
        <w:spacing w:line="276" w:lineRule="auto"/>
        <w:jc w:val="both"/>
        <w:rPr>
          <w:b/>
          <w:bCs/>
          <w:sz w:val="24"/>
          <w:szCs w:val="24"/>
        </w:rPr>
      </w:pPr>
    </w:p>
    <w:p w14:paraId="1A67F1B6" w14:textId="77777777" w:rsidR="00FB6A0E" w:rsidRPr="00FB6A0E" w:rsidRDefault="00FB6A0E" w:rsidP="00FB6A0E">
      <w:pPr>
        <w:autoSpaceDE w:val="0"/>
        <w:autoSpaceDN w:val="0"/>
        <w:adjustRightInd w:val="0"/>
        <w:rPr>
          <w:rFonts w:ascii="Arial-BoldItalicMT" w:eastAsiaTheme="minorHAnsi" w:hAnsi="Arial-BoldItalicMT" w:cs="Arial-BoldItalicMT"/>
          <w:b/>
          <w:bCs/>
          <w:i/>
          <w:iCs/>
          <w:color w:val="000000"/>
          <w:sz w:val="24"/>
          <w:szCs w:val="24"/>
          <w:lang w:eastAsia="en-US"/>
        </w:rPr>
      </w:pPr>
      <w:r w:rsidRPr="00FB6A0E">
        <w:rPr>
          <w:rFonts w:ascii="Arial-BoldItalicMT" w:eastAsiaTheme="minorHAnsi" w:hAnsi="Arial-BoldItalicMT" w:cs="Arial-BoldItalicMT"/>
          <w:b/>
          <w:bCs/>
          <w:i/>
          <w:iCs/>
          <w:color w:val="000000"/>
          <w:sz w:val="24"/>
          <w:szCs w:val="24"/>
          <w:lang w:eastAsia="en-US"/>
        </w:rPr>
        <w:lastRenderedPageBreak/>
        <w:t>Section 3 – 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F7605" w14:paraId="5C9DF415" w14:textId="77777777" w:rsidTr="009F7605">
        <w:tc>
          <w:tcPr>
            <w:tcW w:w="10201" w:type="dxa"/>
          </w:tcPr>
          <w:p w14:paraId="20B0A53E" w14:textId="77777777" w:rsidR="00B75BA7" w:rsidRPr="00B75BA7" w:rsidRDefault="00B75BA7" w:rsidP="00B75BA7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B75BA7"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3. Do you have any medical conditions, learning difficulties or disabilities that</w:t>
            </w:r>
          </w:p>
          <w:p w14:paraId="65B39F7F" w14:textId="6075BA06" w:rsidR="005B12BA" w:rsidRDefault="00B75BA7" w:rsidP="00B75BA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75BA7"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may affect your work?</w:t>
            </w:r>
            <w:r w:rsidRPr="00B75BA7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1D54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B75BA7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>Yes</w:t>
            </w:r>
            <w:r w:rsidR="00591D54" w:rsidRPr="002441EA">
              <w:rPr>
                <w:rFonts w:ascii="Arial-BoldMT" w:eastAsiaTheme="minorHAnsi" w:hAnsi="Arial-BoldMT" w:cs="Arial-BoldMT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.</w:t>
            </w:r>
            <w:r w:rsidR="00591D54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</w:t>
            </w:r>
            <w:r w:rsidRPr="00B75BA7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>No</w:t>
            </w:r>
            <w:r w:rsidR="00BD006F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>t</w:t>
            </w:r>
            <w:r w:rsidR="00591D54" w:rsidRPr="002441EA">
              <w:rPr>
                <w:rFonts w:ascii="Arial-BoldMT" w:eastAsiaTheme="minorHAnsi" w:hAnsi="Arial-BoldMT" w:cs="Arial-BoldMT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.</w:t>
            </w:r>
            <w:r w:rsidR="00591D54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1950D9">
              <w:rPr>
                <w:b/>
                <w:bCs/>
                <w:sz w:val="24"/>
                <w:szCs w:val="24"/>
              </w:rPr>
              <w:t>(Please delete as necessary)</w:t>
            </w:r>
          </w:p>
          <w:p w14:paraId="7250AC9E" w14:textId="77777777" w:rsidR="001950D9" w:rsidRDefault="001950D9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6FABF80" w14:textId="77777777" w:rsidR="005B12BA" w:rsidRPr="004071A4" w:rsidRDefault="005B12BA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4071A4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3a. If yes is there any </w:t>
            </w:r>
            <w:r w:rsidR="00786FC5" w:rsidRPr="004071A4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thing </w:t>
            </w:r>
            <w:r w:rsidR="005231DF" w:rsidRPr="004071A4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we can put in place to support you?</w:t>
            </w:r>
          </w:p>
          <w:p w14:paraId="4C916EB6" w14:textId="77777777" w:rsidR="005231DF" w:rsidRDefault="005231DF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2511476" w14:textId="77777777" w:rsidR="005231DF" w:rsidRDefault="005231DF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B8AAC42" w14:textId="77777777" w:rsidR="005231DF" w:rsidRDefault="005231DF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1FF656E" w14:textId="77777777" w:rsidR="005231DF" w:rsidRDefault="005231DF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DE2E456" w14:textId="77777777" w:rsidR="005231DF" w:rsidRDefault="005231DF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45E73A2" w14:textId="77777777" w:rsidR="005231DF" w:rsidRDefault="005231DF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686F720" w14:textId="77777777" w:rsidR="001D2D1E" w:rsidRPr="005F68AB" w:rsidRDefault="001D2D1E" w:rsidP="005244DA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5F68AB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3B. </w:t>
            </w:r>
            <w:r w:rsidRPr="005F68AB">
              <w:rPr>
                <w:rFonts w:ascii="ArialMT" w:eastAsiaTheme="minorHAnsi" w:hAnsi="ArialMT" w:cs="ArialM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  <w:t>is there any medication that we may need to be aware of?</w:t>
            </w:r>
          </w:p>
          <w:p w14:paraId="42C36855" w14:textId="563E2BB4" w:rsidR="005231DF" w:rsidRDefault="00E01AD4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 xml:space="preserve">(If so, please </w:t>
            </w:r>
            <w:r w:rsidR="00CF4C34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>provide details)</w:t>
            </w:r>
          </w:p>
          <w:p w14:paraId="5D865952" w14:textId="77777777" w:rsidR="008E5A61" w:rsidRDefault="008E5A61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61D93D5" w14:textId="77777777" w:rsidR="008E5A61" w:rsidRDefault="008E5A61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7BCFB37" w14:textId="77777777" w:rsidR="008E5A61" w:rsidRDefault="008E5A61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7FE4698" w14:textId="77777777" w:rsidR="008E5A61" w:rsidRPr="00B75BA7" w:rsidRDefault="008E5A61" w:rsidP="00B75BA7">
            <w:pPr>
              <w:autoSpaceDE w:val="0"/>
              <w:autoSpaceDN w:val="0"/>
              <w:adjustRightInd w:val="0"/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0E7185A" w14:textId="77777777" w:rsidR="009F7605" w:rsidRDefault="009F7605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2A9BD18" w14:textId="77777777" w:rsidR="00FB6A0E" w:rsidRDefault="00BB7778" w:rsidP="00A91FF2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Section 4 </w:t>
      </w:r>
      <w:r w:rsidR="00D92E6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D92E6E">
        <w:rPr>
          <w:b/>
          <w:bCs/>
          <w:sz w:val="24"/>
          <w:szCs w:val="24"/>
        </w:rPr>
        <w:t xml:space="preserve">References </w:t>
      </w:r>
    </w:p>
    <w:p w14:paraId="34C8180A" w14:textId="5D64008B" w:rsidR="00D92E6E" w:rsidRPr="00D92E6E" w:rsidRDefault="00D92E6E" w:rsidP="00D92E6E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4"/>
          <w:szCs w:val="24"/>
          <w:lang w:eastAsia="en-US"/>
        </w:rPr>
      </w:pPr>
      <w:r w:rsidRPr="00D92E6E"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>Please provide details of 1 Referee. This must be completed with a name,</w:t>
      </w:r>
      <w:r w:rsidR="00BD006F"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 xml:space="preserve"> </w:t>
      </w:r>
      <w:r w:rsidRPr="00D92E6E"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 xml:space="preserve">address and contact details in </w:t>
      </w:r>
      <w:r w:rsidRPr="00D92E6E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 xml:space="preserve">FULL. </w:t>
      </w:r>
      <w:r w:rsidRPr="00D92E6E">
        <w:rPr>
          <w:rFonts w:ascii="Arial-BoldMT" w:eastAsiaTheme="minorHAnsi" w:hAnsi="Arial-BoldMT" w:cs="Arial-BoldMT"/>
          <w:b/>
          <w:bCs/>
          <w:color w:val="FF0000"/>
          <w:sz w:val="24"/>
          <w:szCs w:val="24"/>
          <w:lang w:eastAsia="en-US"/>
        </w:rPr>
        <w:t>Please note you cannot use a family</w:t>
      </w:r>
      <w:r w:rsidR="00FD4C5A">
        <w:rPr>
          <w:rFonts w:ascii="ArialMT" w:eastAsiaTheme="minorHAnsi" w:hAnsi="ArialMT" w:cs="ArialMT"/>
          <w:color w:val="000000"/>
          <w:sz w:val="24"/>
          <w:szCs w:val="24"/>
          <w:lang w:eastAsia="en-US"/>
        </w:rPr>
        <w:t xml:space="preserve"> </w:t>
      </w:r>
      <w:r w:rsidRPr="00D92E6E">
        <w:rPr>
          <w:rFonts w:ascii="Arial-BoldMT" w:eastAsiaTheme="minorHAnsi" w:hAnsi="Arial-BoldMT" w:cs="Arial-BoldMT"/>
          <w:b/>
          <w:bCs/>
          <w:color w:val="FF0000"/>
          <w:sz w:val="24"/>
          <w:szCs w:val="24"/>
          <w:lang w:eastAsia="en-US"/>
        </w:rPr>
        <w:t>member as a referee.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0C269E" w14:paraId="1F0E524B" w14:textId="77777777" w:rsidTr="008017C7">
        <w:tc>
          <w:tcPr>
            <w:tcW w:w="10201" w:type="dxa"/>
          </w:tcPr>
          <w:p w14:paraId="7B4EF4B2" w14:textId="77777777" w:rsidR="000C269E" w:rsidRDefault="000C269E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</w:tc>
      </w:tr>
      <w:tr w:rsidR="000C269E" w14:paraId="749A16AC" w14:textId="77777777" w:rsidTr="008017C7">
        <w:tc>
          <w:tcPr>
            <w:tcW w:w="10201" w:type="dxa"/>
          </w:tcPr>
          <w:p w14:paraId="0377C404" w14:textId="77777777" w:rsidR="000C269E" w:rsidRDefault="000C269E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D46259">
              <w:rPr>
                <w:b/>
                <w:bCs/>
                <w:sz w:val="24"/>
                <w:szCs w:val="24"/>
                <w:u w:val="single"/>
              </w:rPr>
              <w:t>Address</w:t>
            </w:r>
            <w:r w:rsidR="008017C7">
              <w:rPr>
                <w:b/>
                <w:bCs/>
                <w:sz w:val="24"/>
                <w:szCs w:val="24"/>
              </w:rPr>
              <w:t>:</w:t>
            </w:r>
          </w:p>
          <w:p w14:paraId="24A78CD8" w14:textId="77777777" w:rsidR="008017C7" w:rsidRDefault="008017C7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AD30792" w14:textId="77777777" w:rsidR="00594D67" w:rsidRDefault="00594D67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CD6425C" w14:textId="77777777" w:rsidR="00594D67" w:rsidRDefault="00594D67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2BC807D" w14:textId="77777777" w:rsidR="008017C7" w:rsidRDefault="008017C7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C269E" w14:paraId="6E79581E" w14:textId="77777777" w:rsidTr="008017C7">
        <w:tc>
          <w:tcPr>
            <w:tcW w:w="10201" w:type="dxa"/>
          </w:tcPr>
          <w:p w14:paraId="5664A777" w14:textId="77777777" w:rsidR="000C269E" w:rsidRDefault="008017C7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Tel:</w:t>
            </w:r>
          </w:p>
        </w:tc>
      </w:tr>
      <w:tr w:rsidR="008017C7" w14:paraId="04E2CDDA" w14:textId="77777777" w:rsidTr="008017C7">
        <w:tc>
          <w:tcPr>
            <w:tcW w:w="10201" w:type="dxa"/>
          </w:tcPr>
          <w:p w14:paraId="40367993" w14:textId="77777777" w:rsidR="008017C7" w:rsidRDefault="008017C7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</w:tr>
    </w:tbl>
    <w:p w14:paraId="0BFFE8AF" w14:textId="47EC7710" w:rsidR="0075522E" w:rsidRPr="0075522E" w:rsidRDefault="0075522E" w:rsidP="00DC715F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</w:pPr>
      <w:r w:rsidRPr="0075522E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T</w:t>
      </w:r>
      <w:r w:rsidR="00C76392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HE</w:t>
      </w:r>
      <w:r w:rsidRPr="0075522E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FAMILY</w:t>
      </w:r>
      <w:r w:rsidRPr="0075522E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 xml:space="preserve">&amp; </w:t>
      </w:r>
      <w:r w:rsidR="00C76392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 xml:space="preserve">COMMUNITY </w:t>
      </w:r>
      <w:r w:rsidR="00DC715F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GROUP</w:t>
      </w:r>
    </w:p>
    <w:p w14:paraId="738E35CC" w14:textId="77777777" w:rsidR="0075522E" w:rsidRPr="0075522E" w:rsidRDefault="0075522E" w:rsidP="0075522E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</w:pPr>
      <w:r w:rsidRPr="0075522E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VOLUNTEER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D023F" w14:paraId="3219EFFD" w14:textId="77777777" w:rsidTr="00533A39">
        <w:tc>
          <w:tcPr>
            <w:tcW w:w="10201" w:type="dxa"/>
          </w:tcPr>
          <w:p w14:paraId="31B2C41A" w14:textId="478FCFF7" w:rsidR="00CD023F" w:rsidRPr="00563013" w:rsidRDefault="00533A39" w:rsidP="009163B9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 w:rsidRPr="00563013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 xml:space="preserve">Data Protection: </w:t>
            </w:r>
            <w:r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I am aware that personal information contained on this application form will be stored on </w:t>
            </w:r>
            <w:r w:rsidR="0049469B"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T</w:t>
            </w:r>
            <w:r w:rsidR="006F2D87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he</w:t>
            </w:r>
            <w:r w:rsidR="0049469B"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Family</w:t>
            </w:r>
            <w:r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723B3"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&amp; </w:t>
            </w:r>
            <w:r w:rsidR="001F13D4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Community </w:t>
            </w:r>
            <w:r w:rsidR="006723B3"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Group </w:t>
            </w:r>
            <w:r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data base and give my</w:t>
            </w:r>
            <w:r w:rsidR="00434DDF"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63013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consent</w:t>
            </w:r>
          </w:p>
        </w:tc>
      </w:tr>
    </w:tbl>
    <w:p w14:paraId="28188EE2" w14:textId="77777777" w:rsidR="00D92E6E" w:rsidRPr="00363DF6" w:rsidRDefault="00D92E6E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61"/>
      </w:tblGrid>
      <w:tr w:rsidR="009163B9" w14:paraId="55395AAB" w14:textId="77777777" w:rsidTr="004E73AE">
        <w:tc>
          <w:tcPr>
            <w:tcW w:w="5240" w:type="dxa"/>
          </w:tcPr>
          <w:p w14:paraId="512E4300" w14:textId="77777777" w:rsidR="00363DF6" w:rsidRPr="005D7E67" w:rsidRDefault="00363DF6" w:rsidP="00A91FF2">
            <w:pPr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</w:p>
          <w:p w14:paraId="76CD3B1A" w14:textId="77777777" w:rsidR="009163B9" w:rsidRDefault="004E73AE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Signed:</w:t>
            </w:r>
          </w:p>
          <w:p w14:paraId="3A61480F" w14:textId="77777777" w:rsidR="00363DF6" w:rsidRPr="005D7E67" w:rsidRDefault="00363DF6" w:rsidP="00A91FF2">
            <w:pPr>
              <w:spacing w:line="276" w:lineRule="auto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4961" w:type="dxa"/>
          </w:tcPr>
          <w:p w14:paraId="41164BC7" w14:textId="77777777" w:rsidR="00363DF6" w:rsidRPr="005D7E67" w:rsidRDefault="00363DF6" w:rsidP="00A91FF2">
            <w:pPr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</w:p>
          <w:p w14:paraId="0F65F374" w14:textId="77777777" w:rsidR="009163B9" w:rsidRDefault="004E73AE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                  /                         /</w:t>
            </w:r>
          </w:p>
        </w:tc>
      </w:tr>
    </w:tbl>
    <w:p w14:paraId="14582E70" w14:textId="77777777" w:rsidR="009163B9" w:rsidRPr="001E6A1F" w:rsidRDefault="009163B9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63DF6" w14:paraId="4ED69E18" w14:textId="77777777" w:rsidTr="001E6A1F">
        <w:tc>
          <w:tcPr>
            <w:tcW w:w="10201" w:type="dxa"/>
          </w:tcPr>
          <w:p w14:paraId="15FA29C6" w14:textId="77777777" w:rsidR="001E6A1F" w:rsidRPr="001E6A1F" w:rsidRDefault="001E6A1F" w:rsidP="001E6A1F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 w:rsidRPr="001E6A1F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 xml:space="preserve">Disclosure and Barring Service: </w:t>
            </w:r>
            <w:r w:rsidRPr="001E6A1F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A DBS check will be requested in the event</w:t>
            </w:r>
          </w:p>
          <w:p w14:paraId="3921556A" w14:textId="77777777" w:rsidR="00363DF6" w:rsidRPr="009C474B" w:rsidRDefault="001E6A1F" w:rsidP="009C474B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</w:pPr>
            <w:r w:rsidRPr="001E6A1F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>of being a successful applicant for the post.The level of disclosure for the post has been agreed as ENHANCED.</w:t>
            </w:r>
            <w:r w:rsidR="00EB6C36">
              <w:rPr>
                <w:rFonts w:ascii="ArialMT" w:eastAsiaTheme="minorHAnsi" w:hAnsi="ArialMT" w:cs="Arial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6A1F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>All application statements are true to my best of my knowledge and</w:t>
            </w:r>
            <w:r w:rsidR="00EB6C36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E6A1F">
              <w:rPr>
                <w:rFonts w:ascii="Arial-BoldMT" w:eastAsiaTheme="minorHAnsi" w:hAnsi="Arial-BoldMT" w:cs="Arial-BoldMT"/>
                <w:b/>
                <w:bCs/>
                <w:color w:val="000000"/>
                <w:sz w:val="24"/>
                <w:szCs w:val="24"/>
                <w:lang w:eastAsia="en-US"/>
              </w:rPr>
              <w:t>belief.</w:t>
            </w:r>
          </w:p>
        </w:tc>
      </w:tr>
    </w:tbl>
    <w:p w14:paraId="1A7BEFB7" w14:textId="77777777" w:rsidR="00363DF6" w:rsidRPr="009C474B" w:rsidRDefault="00363DF6" w:rsidP="00A91FF2">
      <w:pPr>
        <w:spacing w:line="276" w:lineRule="auto"/>
        <w:jc w:val="both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61"/>
      </w:tblGrid>
      <w:tr w:rsidR="009C474B" w14:paraId="68364DEF" w14:textId="77777777" w:rsidTr="009C474B">
        <w:tc>
          <w:tcPr>
            <w:tcW w:w="5240" w:type="dxa"/>
          </w:tcPr>
          <w:p w14:paraId="1FA7EFA9" w14:textId="77777777" w:rsidR="009C474B" w:rsidRPr="00D03DEC" w:rsidRDefault="009C474B" w:rsidP="00A91FF2">
            <w:pPr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</w:p>
          <w:p w14:paraId="08A1F85F" w14:textId="77777777" w:rsidR="009C474B" w:rsidRDefault="009C474B" w:rsidP="005244DA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Signed:</w:t>
            </w:r>
          </w:p>
          <w:p w14:paraId="48C1FD0C" w14:textId="77777777" w:rsidR="009C474B" w:rsidRPr="00D03DEC" w:rsidRDefault="009C474B" w:rsidP="00A91FF2">
            <w:pPr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61" w:type="dxa"/>
          </w:tcPr>
          <w:p w14:paraId="55159976" w14:textId="77777777" w:rsidR="009C474B" w:rsidRPr="00D03DEC" w:rsidRDefault="009C474B" w:rsidP="00A91FF2">
            <w:pPr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</w:p>
          <w:p w14:paraId="38AD377B" w14:textId="77777777" w:rsidR="00F427E9" w:rsidRDefault="00F427E9" w:rsidP="00A91FF2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                  /                         /</w:t>
            </w:r>
          </w:p>
        </w:tc>
      </w:tr>
    </w:tbl>
    <w:p w14:paraId="0658CB61" w14:textId="77777777" w:rsidR="00083F95" w:rsidRPr="00083F95" w:rsidRDefault="00083F95" w:rsidP="00083F95">
      <w:pPr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</w:pPr>
      <w:r w:rsidRPr="00083F95">
        <w:rPr>
          <w:rFonts w:ascii="Arial-BoldMT" w:eastAsiaTheme="minorHAnsi" w:hAnsi="Arial-BoldMT" w:cs="Arial-BoldMT"/>
          <w:b/>
          <w:bCs/>
          <w:color w:val="000000"/>
          <w:sz w:val="24"/>
          <w:szCs w:val="24"/>
          <w:lang w:eastAsia="en-US"/>
        </w:rPr>
        <w:t>THANK YOU FOR TAKING THE TIME TO COMPLETE THIS FORM</w:t>
      </w:r>
    </w:p>
    <w:p w14:paraId="0198E461" w14:textId="77777777" w:rsidR="00242D81" w:rsidRDefault="00083F95" w:rsidP="00AE2444">
      <w:pPr>
        <w:spacing w:line="276" w:lineRule="auto"/>
        <w:jc w:val="both"/>
        <w:rPr>
          <w:rFonts w:ascii="ArialMT" w:eastAsiaTheme="minorHAnsi" w:hAnsi="ArialMT" w:cs="ArialMT"/>
          <w:color w:val="000000"/>
          <w:sz w:val="24"/>
          <w:szCs w:val="24"/>
          <w:u w:val="single"/>
          <w:lang w:eastAsia="en-US"/>
        </w:rPr>
      </w:pPr>
      <w:r w:rsidRPr="00083F95">
        <w:rPr>
          <w:rFonts w:ascii="ArialMT" w:eastAsiaTheme="minorHAnsi" w:hAnsi="ArialMT" w:cs="ArialMT"/>
          <w:color w:val="000000"/>
          <w:sz w:val="24"/>
          <w:szCs w:val="24"/>
          <w:u w:val="single"/>
          <w:lang w:eastAsia="en-US"/>
        </w:rPr>
        <w:t>Please return to:</w:t>
      </w:r>
      <w:r w:rsidR="00415176">
        <w:rPr>
          <w:rFonts w:ascii="ArialMT" w:eastAsiaTheme="minorHAnsi" w:hAnsi="ArialMT" w:cs="ArialMT"/>
          <w:color w:val="000000"/>
          <w:sz w:val="24"/>
          <w:szCs w:val="24"/>
          <w:u w:val="single"/>
          <w:lang w:eastAsia="en-US"/>
        </w:rPr>
        <w:t xml:space="preserve"> </w:t>
      </w:r>
    </w:p>
    <w:p w14:paraId="55299E11" w14:textId="1753B9B5" w:rsidR="00242D81" w:rsidRPr="00687A09" w:rsidRDefault="00242D81" w:rsidP="00AE2444">
      <w:pPr>
        <w:spacing w:line="276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687A09">
        <w:rPr>
          <w:rFonts w:ascii="Arial" w:hAnsi="Arial" w:cs="Arial"/>
          <w:b/>
          <w:bCs/>
          <w:sz w:val="30"/>
          <w:szCs w:val="30"/>
        </w:rPr>
        <w:t>Dave@</w:t>
      </w:r>
      <w:r w:rsidR="00D17379">
        <w:rPr>
          <w:rFonts w:ascii="Arial" w:hAnsi="Arial" w:cs="Arial"/>
          <w:b/>
          <w:bCs/>
          <w:sz w:val="30"/>
          <w:szCs w:val="30"/>
        </w:rPr>
        <w:t>thefamilycommunitygroup.com</w:t>
      </w:r>
    </w:p>
    <w:p w14:paraId="177EFDE4" w14:textId="754461B4" w:rsidR="00083F95" w:rsidRPr="00083F95" w:rsidRDefault="0027076B" w:rsidP="00083F95">
      <w:pPr>
        <w:autoSpaceDE w:val="0"/>
        <w:autoSpaceDN w:val="0"/>
        <w:adjustRightInd w:val="0"/>
        <w:rPr>
          <w:rFonts w:ascii="ArialMT" w:eastAsiaTheme="minorHAnsi" w:hAnsi="ArialMT" w:cs="ArialMT"/>
          <w:color w:val="000000"/>
          <w:sz w:val="24"/>
          <w:szCs w:val="24"/>
          <w:u w:val="single"/>
          <w:lang w:eastAsia="en-US"/>
        </w:rPr>
      </w:pPr>
      <w:r>
        <w:rPr>
          <w:rFonts w:ascii="ArialMT" w:eastAsiaTheme="minorHAnsi" w:hAnsi="ArialMT" w:cs="ArialMT"/>
          <w:color w:val="000000"/>
          <w:sz w:val="24"/>
          <w:szCs w:val="24"/>
          <w:u w:val="single"/>
          <w:lang w:eastAsia="en-US"/>
        </w:rPr>
        <w:t xml:space="preserve">Alternatively </w:t>
      </w:r>
    </w:p>
    <w:p w14:paraId="66E14962" w14:textId="573B0400" w:rsidR="009C474B" w:rsidRPr="0027076B" w:rsidRDefault="00083F95" w:rsidP="00D1737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7076B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Volunteer Applications</w:t>
      </w:r>
    </w:p>
    <w:p w14:paraId="5A31E5B5" w14:textId="77777777" w:rsidR="006F2D87" w:rsidRDefault="00D17379" w:rsidP="00A91FF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C/O </w:t>
      </w:r>
      <w:r w:rsidR="008C404F" w:rsidRPr="0027076B">
        <w:rPr>
          <w:rFonts w:ascii="Arial" w:hAnsi="Arial" w:cs="Arial"/>
          <w:b/>
          <w:bCs/>
          <w:sz w:val="24"/>
          <w:szCs w:val="24"/>
        </w:rPr>
        <w:t>55 Poplar Road</w:t>
      </w:r>
      <w:r w:rsidR="000116C1" w:rsidRPr="0027076B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0E4958B" w14:textId="0E29A229" w:rsidR="000116C1" w:rsidRPr="0027076B" w:rsidRDefault="006723B3" w:rsidP="00A91FF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076B">
        <w:rPr>
          <w:rFonts w:ascii="Arial" w:hAnsi="Arial" w:cs="Arial"/>
          <w:b/>
          <w:bCs/>
          <w:sz w:val="24"/>
          <w:szCs w:val="24"/>
        </w:rPr>
        <w:t>Croesyrceiliog</w:t>
      </w:r>
      <w:r w:rsidR="00BB5C5E">
        <w:rPr>
          <w:rFonts w:ascii="Arial" w:hAnsi="Arial" w:cs="Arial"/>
          <w:b/>
          <w:bCs/>
          <w:sz w:val="24"/>
          <w:szCs w:val="24"/>
        </w:rPr>
        <w:t xml:space="preserve">, </w:t>
      </w:r>
      <w:r w:rsidR="000116C1" w:rsidRPr="0027076B">
        <w:rPr>
          <w:rFonts w:ascii="Arial" w:hAnsi="Arial" w:cs="Arial"/>
          <w:b/>
          <w:bCs/>
          <w:sz w:val="24"/>
          <w:szCs w:val="24"/>
        </w:rPr>
        <w:t>Cwmbran, Torfaen</w:t>
      </w:r>
    </w:p>
    <w:p w14:paraId="7C49C9A3" w14:textId="5B653432" w:rsidR="000116C1" w:rsidRPr="0027076B" w:rsidRDefault="000116C1" w:rsidP="00A91FF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7076B">
        <w:rPr>
          <w:rFonts w:ascii="Arial" w:hAnsi="Arial" w:cs="Arial"/>
          <w:b/>
          <w:bCs/>
          <w:sz w:val="24"/>
          <w:szCs w:val="24"/>
        </w:rPr>
        <w:t>NP442EQ</w:t>
      </w:r>
    </w:p>
    <w:p w14:paraId="35C971BE" w14:textId="7E625DEA" w:rsidR="00060AE7" w:rsidRPr="00A840CC" w:rsidRDefault="00D65235" w:rsidP="00A91FF2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A840CC">
        <w:rPr>
          <w:rFonts w:ascii="Arial" w:hAnsi="Arial" w:cs="Arial"/>
          <w:b/>
          <w:bCs/>
          <w:color w:val="FF0000"/>
          <w:sz w:val="20"/>
          <w:szCs w:val="20"/>
        </w:rPr>
        <w:t>(Please consider the environment before printing)</w:t>
      </w:r>
    </w:p>
    <w:sectPr w:rsidR="00060AE7" w:rsidRPr="00A840CC" w:rsidSect="00944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-BoldItalic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86"/>
    <w:rsid w:val="000116C1"/>
    <w:rsid w:val="00052301"/>
    <w:rsid w:val="00060AE7"/>
    <w:rsid w:val="00083F95"/>
    <w:rsid w:val="00086948"/>
    <w:rsid w:val="000A404B"/>
    <w:rsid w:val="000C269E"/>
    <w:rsid w:val="000D70D1"/>
    <w:rsid w:val="0012022D"/>
    <w:rsid w:val="001950D9"/>
    <w:rsid w:val="001D2D1E"/>
    <w:rsid w:val="001E6A1F"/>
    <w:rsid w:val="001F0D52"/>
    <w:rsid w:val="001F13D4"/>
    <w:rsid w:val="00232049"/>
    <w:rsid w:val="00242D81"/>
    <w:rsid w:val="002441EA"/>
    <w:rsid w:val="00250934"/>
    <w:rsid w:val="00260C93"/>
    <w:rsid w:val="0027076B"/>
    <w:rsid w:val="00293DF4"/>
    <w:rsid w:val="002B34CD"/>
    <w:rsid w:val="002C5D25"/>
    <w:rsid w:val="00360550"/>
    <w:rsid w:val="00363DF6"/>
    <w:rsid w:val="003B404D"/>
    <w:rsid w:val="00405B05"/>
    <w:rsid w:val="004071A4"/>
    <w:rsid w:val="00411D9B"/>
    <w:rsid w:val="00415176"/>
    <w:rsid w:val="00434DDF"/>
    <w:rsid w:val="0043557A"/>
    <w:rsid w:val="0045163B"/>
    <w:rsid w:val="0049469B"/>
    <w:rsid w:val="004B1A8A"/>
    <w:rsid w:val="004E1C31"/>
    <w:rsid w:val="004E73AE"/>
    <w:rsid w:val="00512283"/>
    <w:rsid w:val="005145AB"/>
    <w:rsid w:val="005231DF"/>
    <w:rsid w:val="00533A39"/>
    <w:rsid w:val="0055363E"/>
    <w:rsid w:val="00563013"/>
    <w:rsid w:val="00571E0B"/>
    <w:rsid w:val="00591D54"/>
    <w:rsid w:val="00594D67"/>
    <w:rsid w:val="005B0991"/>
    <w:rsid w:val="005B12BA"/>
    <w:rsid w:val="005B737A"/>
    <w:rsid w:val="005C38EF"/>
    <w:rsid w:val="005C605D"/>
    <w:rsid w:val="005D7E67"/>
    <w:rsid w:val="005F68AB"/>
    <w:rsid w:val="00621E80"/>
    <w:rsid w:val="00644107"/>
    <w:rsid w:val="006723B3"/>
    <w:rsid w:val="00684E63"/>
    <w:rsid w:val="00687A09"/>
    <w:rsid w:val="006F2D87"/>
    <w:rsid w:val="006F7383"/>
    <w:rsid w:val="00743359"/>
    <w:rsid w:val="0075522E"/>
    <w:rsid w:val="00786FC5"/>
    <w:rsid w:val="007914F2"/>
    <w:rsid w:val="007B69A9"/>
    <w:rsid w:val="008017C7"/>
    <w:rsid w:val="00812E78"/>
    <w:rsid w:val="00830F34"/>
    <w:rsid w:val="0084741B"/>
    <w:rsid w:val="008C404F"/>
    <w:rsid w:val="008E5A61"/>
    <w:rsid w:val="009163B9"/>
    <w:rsid w:val="00935A48"/>
    <w:rsid w:val="00937676"/>
    <w:rsid w:val="00944086"/>
    <w:rsid w:val="009A0318"/>
    <w:rsid w:val="009C474B"/>
    <w:rsid w:val="009E5B10"/>
    <w:rsid w:val="009F7605"/>
    <w:rsid w:val="00A840CC"/>
    <w:rsid w:val="00A91FF2"/>
    <w:rsid w:val="00AC429D"/>
    <w:rsid w:val="00AE0F66"/>
    <w:rsid w:val="00B038CE"/>
    <w:rsid w:val="00B22A84"/>
    <w:rsid w:val="00B30740"/>
    <w:rsid w:val="00B75BA7"/>
    <w:rsid w:val="00BB5C5E"/>
    <w:rsid w:val="00BB7778"/>
    <w:rsid w:val="00BD006F"/>
    <w:rsid w:val="00BF65B4"/>
    <w:rsid w:val="00C52905"/>
    <w:rsid w:val="00C659C6"/>
    <w:rsid w:val="00C76392"/>
    <w:rsid w:val="00CA642B"/>
    <w:rsid w:val="00CD023F"/>
    <w:rsid w:val="00CF4C34"/>
    <w:rsid w:val="00D03765"/>
    <w:rsid w:val="00D03DEC"/>
    <w:rsid w:val="00D17379"/>
    <w:rsid w:val="00D42C9A"/>
    <w:rsid w:val="00D43E36"/>
    <w:rsid w:val="00D46259"/>
    <w:rsid w:val="00D65235"/>
    <w:rsid w:val="00D92E6E"/>
    <w:rsid w:val="00DA2941"/>
    <w:rsid w:val="00DB0CC5"/>
    <w:rsid w:val="00DC715F"/>
    <w:rsid w:val="00E01AD4"/>
    <w:rsid w:val="00E355C9"/>
    <w:rsid w:val="00E47797"/>
    <w:rsid w:val="00E73364"/>
    <w:rsid w:val="00EA1B4A"/>
    <w:rsid w:val="00EB6C36"/>
    <w:rsid w:val="00EF1D16"/>
    <w:rsid w:val="00F33D31"/>
    <w:rsid w:val="00F35862"/>
    <w:rsid w:val="00F427E9"/>
    <w:rsid w:val="00F51A6D"/>
    <w:rsid w:val="00F86F4B"/>
    <w:rsid w:val="00FB6A0E"/>
    <w:rsid w:val="00FD4C5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F50EA"/>
  <w15:chartTrackingRefBased/>
  <w15:docId w15:val="{8A91C2B0-2697-7D48-9F3E-F7BAA63B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cornish</dc:creator>
  <cp:keywords/>
  <dc:description/>
  <cp:lastModifiedBy>david cornish</cp:lastModifiedBy>
  <cp:revision>8</cp:revision>
  <dcterms:created xsi:type="dcterms:W3CDTF">2022-04-19T20:28:00Z</dcterms:created>
  <dcterms:modified xsi:type="dcterms:W3CDTF">2022-04-19T20:32:00Z</dcterms:modified>
</cp:coreProperties>
</file>